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2583" w14:textId="56D6D440" w:rsidR="009B46FC" w:rsidRPr="009B46FC" w:rsidRDefault="009B46FC" w:rsidP="0017545C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>МИНИСТЕРСТВО НА ОБРАЗОВАНИЕТО И НАУКАТА</w:t>
      </w:r>
    </w:p>
    <w:p w14:paraId="17A1E251" w14:textId="77777777" w:rsidR="009B46FC" w:rsidRPr="009B46FC" w:rsidRDefault="009B46FC" w:rsidP="009B46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/>
          <w:b/>
          <w:bCs/>
          <w:sz w:val="24"/>
          <w:szCs w:val="24"/>
          <w:u w:val="single"/>
        </w:rPr>
      </w:pPr>
      <w:proofErr w:type="spellStart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>Център</w:t>
      </w:r>
      <w:proofErr w:type="spellEnd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>за</w:t>
      </w:r>
      <w:proofErr w:type="spellEnd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 xml:space="preserve"> </w:t>
      </w:r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  <w:lang w:val="bg-BG"/>
        </w:rPr>
        <w:t>оценяване в предучилищното и</w:t>
      </w:r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>училищното</w:t>
      </w:r>
      <w:proofErr w:type="spellEnd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B46FC">
        <w:rPr>
          <w:rFonts w:ascii="Times New Roman" w:eastAsia="Times New Roman,Bold" w:hAnsi="Times New Roman"/>
          <w:b/>
          <w:bCs/>
          <w:sz w:val="24"/>
          <w:szCs w:val="24"/>
          <w:u w:val="single"/>
        </w:rPr>
        <w:t>образование</w:t>
      </w:r>
      <w:proofErr w:type="spellEnd"/>
    </w:p>
    <w:p w14:paraId="3873FB18" w14:textId="77777777" w:rsidR="009B46FC" w:rsidRDefault="009B46FC" w:rsidP="009B46FC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/>
          <w:bCs/>
          <w:sz w:val="24"/>
          <w:szCs w:val="24"/>
          <w:u w:val="single"/>
        </w:rPr>
      </w:pPr>
    </w:p>
    <w:p w14:paraId="331F2D74" w14:textId="77777777" w:rsidR="00C21A7E" w:rsidRPr="009B46FC" w:rsidRDefault="00C21A7E" w:rsidP="009B46FC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/>
          <w:bCs/>
          <w:sz w:val="24"/>
          <w:szCs w:val="24"/>
          <w:u w:val="single"/>
        </w:rPr>
      </w:pPr>
    </w:p>
    <w:p w14:paraId="54748E00" w14:textId="77777777" w:rsidR="009B46FC" w:rsidRPr="009B46FC" w:rsidRDefault="009B46FC" w:rsidP="009B46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>НАЦИОНАЛНО ВЪНШНО ОЦЕНЯВАНЕ В ІV КЛАС</w:t>
      </w:r>
    </w:p>
    <w:p w14:paraId="16787E61" w14:textId="610C4587" w:rsidR="009B46FC" w:rsidRPr="009B46FC" w:rsidRDefault="00083618" w:rsidP="009B46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/>
          <w:b/>
          <w:bCs/>
          <w:sz w:val="24"/>
          <w:szCs w:val="24"/>
          <w:lang w:val="bg-BG"/>
        </w:rPr>
        <w:t xml:space="preserve">ПО </w:t>
      </w:r>
      <w:r w:rsidR="009B46FC" w:rsidRPr="009B46FC">
        <w:rPr>
          <w:rFonts w:ascii="Times New Roman" w:eastAsia="Times New Roman,Bold" w:hAnsi="Times New Roman"/>
          <w:b/>
          <w:bCs/>
          <w:sz w:val="24"/>
          <w:szCs w:val="24"/>
        </w:rPr>
        <w:t>БЪЛГАРСКИ ЕЗИК И ЛИТЕРАТУРА</w:t>
      </w:r>
    </w:p>
    <w:p w14:paraId="279503B1" w14:textId="4AA241C3" w:rsidR="009B46FC" w:rsidRPr="009B46FC" w:rsidRDefault="009B46FC" w:rsidP="009B46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/>
          <w:b/>
          <w:bCs/>
          <w:sz w:val="24"/>
          <w:szCs w:val="24"/>
        </w:rPr>
        <w:t>2</w:t>
      </w:r>
      <w:r w:rsidR="009632F3">
        <w:rPr>
          <w:rFonts w:ascii="Times New Roman" w:eastAsia="Times New Roman,Bold" w:hAnsi="Times New Roman"/>
          <w:b/>
          <w:bCs/>
          <w:sz w:val="24"/>
          <w:szCs w:val="24"/>
          <w:lang w:val="bg-BG"/>
        </w:rPr>
        <w:t>6</w:t>
      </w:r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 xml:space="preserve"> </w:t>
      </w:r>
      <w:proofErr w:type="spellStart"/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>май</w:t>
      </w:r>
      <w:proofErr w:type="spellEnd"/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 xml:space="preserve"> 20</w:t>
      </w:r>
      <w:r>
        <w:rPr>
          <w:rFonts w:ascii="Times New Roman" w:eastAsia="Times New Roman,Bold" w:hAnsi="Times New Roman"/>
          <w:b/>
          <w:bCs/>
          <w:sz w:val="24"/>
          <w:szCs w:val="24"/>
        </w:rPr>
        <w:t>2</w:t>
      </w:r>
      <w:r w:rsidR="009632F3">
        <w:rPr>
          <w:rFonts w:ascii="Times New Roman" w:eastAsia="Times New Roman,Bold" w:hAnsi="Times New Roman"/>
          <w:b/>
          <w:bCs/>
          <w:sz w:val="24"/>
          <w:szCs w:val="24"/>
          <w:lang w:val="bg-BG"/>
        </w:rPr>
        <w:t xml:space="preserve">2 </w:t>
      </w:r>
      <w:r w:rsidRPr="009B46FC">
        <w:rPr>
          <w:rFonts w:ascii="Times New Roman" w:eastAsia="Times New Roman,Bold" w:hAnsi="Times New Roman"/>
          <w:b/>
          <w:bCs/>
          <w:sz w:val="24"/>
          <w:szCs w:val="24"/>
        </w:rPr>
        <w:t>г.</w:t>
      </w:r>
    </w:p>
    <w:p w14:paraId="3FB58E41" w14:textId="77777777" w:rsidR="00C21A7E" w:rsidRPr="009B46FC" w:rsidRDefault="00C21A7E" w:rsidP="00AE6D57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/>
          <w:bCs/>
          <w:sz w:val="24"/>
          <w:szCs w:val="24"/>
        </w:rPr>
      </w:pPr>
    </w:p>
    <w:p w14:paraId="1FF12A23" w14:textId="77777777" w:rsidR="009B46FC" w:rsidRDefault="002852B3" w:rsidP="009B46FC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B46FC">
        <w:rPr>
          <w:rFonts w:ascii="Times New Roman" w:hAnsi="Times New Roman"/>
          <w:b/>
          <w:sz w:val="24"/>
          <w:szCs w:val="24"/>
          <w:lang w:val="bg-BG"/>
        </w:rPr>
        <w:t>КРИТЕРИИ ЗА ОЦЕН</w:t>
      </w:r>
      <w:r>
        <w:rPr>
          <w:rFonts w:ascii="Times New Roman" w:hAnsi="Times New Roman"/>
          <w:b/>
          <w:sz w:val="24"/>
          <w:szCs w:val="24"/>
          <w:lang w:val="bg-BG"/>
        </w:rPr>
        <w:t>ЯВАНЕ</w:t>
      </w:r>
    </w:p>
    <w:p w14:paraId="79B43432" w14:textId="77777777" w:rsidR="00241D3C" w:rsidRDefault="00241D3C" w:rsidP="001047D3">
      <w:pPr>
        <w:tabs>
          <w:tab w:val="left" w:pos="4860"/>
        </w:tabs>
        <w:spacing w:after="0" w:line="240" w:lineRule="auto"/>
        <w:rPr>
          <w:rFonts w:ascii="Times New Roman" w:hAnsi="Times New Roman"/>
          <w:b/>
          <w:lang w:val="bg-BG"/>
        </w:rPr>
      </w:pPr>
    </w:p>
    <w:p w14:paraId="7D124221" w14:textId="5C379351" w:rsidR="00756EDD" w:rsidRDefault="00241D3C" w:rsidP="005270B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bg-BG"/>
        </w:rPr>
      </w:pPr>
      <w:r w:rsidRPr="00C265B7">
        <w:rPr>
          <w:rFonts w:ascii="Times New Roman" w:hAnsi="Times New Roman"/>
          <w:b/>
          <w:lang w:val="bg-BG"/>
        </w:rPr>
        <w:t>Критери</w:t>
      </w:r>
      <w:r w:rsidR="00822115">
        <w:rPr>
          <w:rFonts w:ascii="Times New Roman" w:hAnsi="Times New Roman"/>
          <w:b/>
          <w:lang w:val="bg-BG"/>
        </w:rPr>
        <w:t>и</w:t>
      </w:r>
      <w:r w:rsidRPr="00C265B7">
        <w:rPr>
          <w:rFonts w:ascii="Times New Roman" w:hAnsi="Times New Roman"/>
          <w:b/>
          <w:lang w:val="bg-BG"/>
        </w:rPr>
        <w:t xml:space="preserve"> </w:t>
      </w:r>
      <w:r w:rsidR="00D45B90">
        <w:rPr>
          <w:rFonts w:ascii="Times New Roman" w:hAnsi="Times New Roman"/>
          <w:b/>
          <w:lang w:val="bg-BG"/>
        </w:rPr>
        <w:t xml:space="preserve"> и показатели </w:t>
      </w:r>
      <w:r w:rsidRPr="00C265B7">
        <w:rPr>
          <w:rFonts w:ascii="Times New Roman" w:hAnsi="Times New Roman"/>
          <w:b/>
          <w:lang w:val="bg-BG"/>
        </w:rPr>
        <w:t xml:space="preserve">за оценяване на творческата </w:t>
      </w:r>
      <w:r w:rsidRPr="00E02111">
        <w:rPr>
          <w:rFonts w:ascii="Times New Roman" w:hAnsi="Times New Roman"/>
          <w:b/>
          <w:lang w:val="bg-BG"/>
        </w:rPr>
        <w:t xml:space="preserve">задача </w:t>
      </w:r>
      <w:r w:rsidR="003877DB" w:rsidRPr="00466CBF">
        <w:rPr>
          <w:rFonts w:ascii="Times New Roman" w:hAnsi="Times New Roman"/>
          <w:lang w:val="bg-BG"/>
        </w:rPr>
        <w:t>–</w:t>
      </w:r>
      <w:r w:rsidR="003877DB">
        <w:rPr>
          <w:rFonts w:ascii="Times New Roman" w:hAnsi="Times New Roman"/>
          <w:lang w:val="bg-BG"/>
        </w:rPr>
        <w:t xml:space="preserve"> </w:t>
      </w:r>
      <w:r w:rsidR="00D45B90" w:rsidRPr="00E02111">
        <w:rPr>
          <w:rFonts w:ascii="Times New Roman" w:hAnsi="Times New Roman"/>
          <w:b/>
          <w:bCs/>
          <w:lang w:val="bg-BG"/>
        </w:rPr>
        <w:t>съ</w:t>
      </w:r>
      <w:r w:rsidR="00E02111" w:rsidRPr="00E02111">
        <w:rPr>
          <w:rFonts w:ascii="Times New Roman" w:hAnsi="Times New Roman"/>
          <w:b/>
          <w:bCs/>
          <w:lang w:val="bg-BG"/>
        </w:rPr>
        <w:t xml:space="preserve">здаване </w:t>
      </w:r>
      <w:r w:rsidR="00D45B90" w:rsidRPr="00E02111">
        <w:rPr>
          <w:rFonts w:ascii="Times New Roman" w:hAnsi="Times New Roman"/>
          <w:b/>
          <w:bCs/>
          <w:lang w:val="bg-BG"/>
        </w:rPr>
        <w:t>на текст по картинка с помощта на  опорни думи и въпроси</w:t>
      </w:r>
    </w:p>
    <w:p w14:paraId="1C87C470" w14:textId="77777777" w:rsidR="005270BE" w:rsidRPr="005270BE" w:rsidRDefault="005270BE" w:rsidP="005270B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bg-BG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3128"/>
        <w:gridCol w:w="5394"/>
        <w:gridCol w:w="843"/>
      </w:tblGrid>
      <w:tr w:rsidR="00D45B90" w:rsidRPr="00C265B7" w14:paraId="0212536F" w14:textId="77777777" w:rsidTr="00B350BA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905A5" w14:textId="119A8BD2" w:rsidR="00D45B90" w:rsidRPr="00A87128" w:rsidRDefault="00D45B90" w:rsidP="00A871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87128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Задача</w:t>
            </w:r>
          </w:p>
          <w:p w14:paraId="7FF24CFA" w14:textId="0CB2BCE6" w:rsidR="00D45B90" w:rsidRPr="00C20A02" w:rsidRDefault="00D45B90" w:rsidP="00A871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87128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№ 2</w:t>
            </w:r>
            <w:r w:rsidR="00466CBF" w:rsidRPr="00A87128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DEF248" w14:textId="77777777" w:rsidR="00D45B90" w:rsidRPr="00C20A02" w:rsidRDefault="00D45B90" w:rsidP="00C20A02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val="bg-BG"/>
              </w:rPr>
            </w:pPr>
          </w:p>
          <w:p w14:paraId="071B8B46" w14:textId="5B930297" w:rsidR="00D45B90" w:rsidRPr="00C20A02" w:rsidRDefault="00D45B90" w:rsidP="00C20A02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C20A0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Критерии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30468E" w14:textId="77777777" w:rsidR="00C20A02" w:rsidRDefault="00C20A02" w:rsidP="00C20A02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</w:p>
          <w:p w14:paraId="77F0DD85" w14:textId="150216C5" w:rsidR="00D45B90" w:rsidRPr="00C20A02" w:rsidRDefault="00D45B90" w:rsidP="00C20A02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C20A0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Показатели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BAA9D6" w14:textId="64504EEE" w:rsidR="00D45B90" w:rsidRPr="00C20A02" w:rsidRDefault="00D45B90" w:rsidP="00C20A02">
            <w:pPr>
              <w:tabs>
                <w:tab w:val="left" w:pos="4860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C20A0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Брой точки    </w:t>
            </w:r>
          </w:p>
        </w:tc>
      </w:tr>
      <w:tr w:rsidR="00C20A02" w:rsidRPr="00C265B7" w14:paraId="6B04B5FC" w14:textId="77777777" w:rsidTr="00B350BA">
        <w:trPr>
          <w:trHeight w:val="1952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70E4" w14:textId="0FD68341" w:rsidR="00C20A02" w:rsidRPr="00C265B7" w:rsidRDefault="00C20A02" w:rsidP="00C20A02">
            <w:pPr>
              <w:tabs>
                <w:tab w:val="left" w:pos="4860"/>
              </w:tabs>
              <w:jc w:val="both"/>
              <w:rPr>
                <w:b/>
                <w:lang w:val="bg-BG"/>
              </w:rPr>
            </w:pPr>
            <w:r w:rsidRPr="00C265B7">
              <w:rPr>
                <w:rFonts w:ascii="Times New Roman" w:hAnsi="Times New Roman"/>
                <w:b/>
                <w:lang w:val="bg-BG"/>
              </w:rPr>
              <w:t xml:space="preserve">   1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88F02" w14:textId="77777777" w:rsidR="00C20A02" w:rsidRPr="008172CE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Pr="00983F6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Съответствие на създадения текст с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изобразената случка </w:t>
            </w:r>
          </w:p>
          <w:p w14:paraId="62528AB5" w14:textId="0E3BB0A3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  <w:p w14:paraId="5362E5D3" w14:textId="10EDF63E" w:rsidR="00C20A02" w:rsidRPr="00E21A8B" w:rsidRDefault="00C20A02" w:rsidP="00C20A02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18F7" w14:textId="77777777" w:rsidR="00C20A02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текст, който напълно съответства с изобразената случка – </w:t>
            </w:r>
            <w:r>
              <w:rPr>
                <w:rFonts w:ascii="Times New Roman" w:hAnsi="Times New Roman"/>
                <w:b/>
                <w:lang w:val="bg-BG"/>
              </w:rPr>
              <w:t xml:space="preserve">4 т. </w:t>
            </w:r>
          </w:p>
          <w:p w14:paraId="320F7C65" w14:textId="77777777" w:rsidR="00C20A02" w:rsidRPr="0059113E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59113E">
              <w:rPr>
                <w:rFonts w:ascii="Times New Roman" w:hAnsi="Times New Roman"/>
                <w:lang w:val="bg-BG"/>
              </w:rPr>
              <w:t xml:space="preserve">За текст, който </w:t>
            </w:r>
            <w:r>
              <w:rPr>
                <w:rFonts w:ascii="Times New Roman" w:hAnsi="Times New Roman"/>
                <w:lang w:val="bg-BG"/>
              </w:rPr>
              <w:t xml:space="preserve">частично отразява </w:t>
            </w:r>
            <w:r w:rsidRPr="0059113E">
              <w:rPr>
                <w:rFonts w:ascii="Times New Roman" w:hAnsi="Times New Roman"/>
                <w:lang w:val="bg-BG"/>
              </w:rPr>
              <w:t xml:space="preserve">изобразената случка  – </w:t>
            </w:r>
            <w:r w:rsidRPr="0059113E">
              <w:rPr>
                <w:rFonts w:ascii="Times New Roman" w:hAnsi="Times New Roman"/>
                <w:b/>
                <w:lang w:val="bg-BG"/>
              </w:rPr>
              <w:t>2 т.</w:t>
            </w:r>
            <w:r w:rsidRPr="0059113E">
              <w:rPr>
                <w:rFonts w:ascii="Times New Roman" w:hAnsi="Times New Roman"/>
                <w:lang w:val="bg-BG"/>
              </w:rPr>
              <w:t xml:space="preserve"> </w:t>
            </w:r>
          </w:p>
          <w:p w14:paraId="396195B4" w14:textId="044A029E" w:rsidR="00C20A02" w:rsidRPr="005C70D9" w:rsidRDefault="00C20A02" w:rsidP="00C20A02">
            <w:pPr>
              <w:pStyle w:val="a4"/>
              <w:numPr>
                <w:ilvl w:val="0"/>
                <w:numId w:val="1"/>
              </w:numPr>
              <w:tabs>
                <w:tab w:val="left" w:pos="4860"/>
              </w:tabs>
              <w:spacing w:after="0" w:line="240" w:lineRule="auto"/>
              <w:ind w:left="312" w:hanging="281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 текст, който не съответства на изобразената случка</w:t>
            </w:r>
            <w:r w:rsidR="001047D3">
              <w:rPr>
                <w:rFonts w:ascii="Times New Roman" w:hAnsi="Times New Roman"/>
                <w:lang w:val="bg-BG"/>
              </w:rPr>
              <w:t>,</w:t>
            </w:r>
            <w:r>
              <w:rPr>
                <w:rFonts w:ascii="Times New Roman" w:hAnsi="Times New Roman"/>
                <w:lang w:val="bg-BG"/>
              </w:rPr>
              <w:t xml:space="preserve"> или за липса на текст – </w:t>
            </w:r>
            <w:r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AAEB" w14:textId="4BF46B9E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05A1BAE7" w14:textId="77777777" w:rsidTr="00B350BA">
        <w:trPr>
          <w:trHeight w:val="1980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82BA" w14:textId="337615CD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 w:rsidRPr="00C265B7">
              <w:rPr>
                <w:rFonts w:ascii="Times New Roman" w:hAnsi="Times New Roman"/>
                <w:b/>
                <w:lang w:val="bg-BG"/>
              </w:rPr>
              <w:t>2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387B" w14:textId="08B59D7A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20A0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Наличие на смислови акценти в текста, свързани с опорните думи 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970E" w14:textId="77777777" w:rsidR="00C20A02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В създадения текст се съдържат всички опорни думи – </w:t>
            </w:r>
            <w:r>
              <w:rPr>
                <w:rFonts w:ascii="Times New Roman" w:hAnsi="Times New Roman"/>
                <w:b/>
                <w:lang w:val="bg-BG"/>
              </w:rPr>
              <w:t xml:space="preserve">4 т. </w:t>
            </w:r>
          </w:p>
          <w:p w14:paraId="49A9D0B2" w14:textId="77777777" w:rsidR="00C20A02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В създадения текст се съдържат само някои от опорните думи – </w:t>
            </w:r>
            <w:r>
              <w:rPr>
                <w:rFonts w:ascii="Times New Roman" w:hAnsi="Times New Roman"/>
                <w:b/>
                <w:lang w:val="bg-BG"/>
              </w:rPr>
              <w:t>2 т.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</w:p>
          <w:p w14:paraId="2738F931" w14:textId="6D85364D" w:rsidR="00C20A02" w:rsidRPr="00513844" w:rsidRDefault="00FF70DF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отсъствие на опорните думи или за </w:t>
            </w:r>
            <w:r w:rsidR="00C20A02">
              <w:rPr>
                <w:rFonts w:ascii="Times New Roman" w:hAnsi="Times New Roman"/>
                <w:lang w:val="bg-BG"/>
              </w:rPr>
              <w:t>лип</w:t>
            </w:r>
            <w:r w:rsidR="001047D3">
              <w:rPr>
                <w:rFonts w:ascii="Times New Roman" w:hAnsi="Times New Roman"/>
                <w:lang w:val="bg-BG"/>
              </w:rPr>
              <w:t>са</w:t>
            </w:r>
            <w:r w:rsidR="00C20A02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 xml:space="preserve">на </w:t>
            </w:r>
            <w:r w:rsidR="00C20A02">
              <w:rPr>
                <w:rFonts w:ascii="Times New Roman" w:hAnsi="Times New Roman"/>
                <w:lang w:val="bg-BG"/>
              </w:rPr>
              <w:t xml:space="preserve">текст – </w:t>
            </w:r>
            <w:r w:rsidR="00C20A02"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CC48" w14:textId="15211E3A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2C3055F7" w14:textId="77777777" w:rsidTr="00B350BA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665B" w14:textId="32F420ED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 w:rsidRPr="00C265B7">
              <w:rPr>
                <w:rFonts w:ascii="Times New Roman" w:hAnsi="Times New Roman"/>
                <w:b/>
                <w:lang w:val="bg-BG"/>
              </w:rPr>
              <w:t>3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A07F" w14:textId="77777777" w:rsidR="00C20A02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Създаден текст, който съответства на въпросите към картинката</w:t>
            </w:r>
          </w:p>
          <w:p w14:paraId="5A24923D" w14:textId="77777777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6677" w14:textId="41A39979" w:rsidR="00C20A02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 текст с начало, изложение и край</w:t>
            </w:r>
            <w:r w:rsidR="00926AFB">
              <w:rPr>
                <w:rFonts w:ascii="Times New Roman" w:hAnsi="Times New Roman"/>
                <w:lang w:val="bg-BG"/>
              </w:rPr>
              <w:t>, съобразени с въпросите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– 4 т.</w:t>
            </w:r>
          </w:p>
          <w:p w14:paraId="752ECC34" w14:textId="03A20EC7" w:rsidR="00C20A02" w:rsidRPr="00AE1EF9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текст, в който </w:t>
            </w:r>
            <w:r w:rsidR="00926AFB">
              <w:rPr>
                <w:rFonts w:ascii="Times New Roman" w:hAnsi="Times New Roman"/>
                <w:lang w:val="bg-BG"/>
              </w:rPr>
              <w:t xml:space="preserve">частично се отговаря на  </w:t>
            </w:r>
            <w:r>
              <w:rPr>
                <w:rFonts w:ascii="Times New Roman" w:hAnsi="Times New Roman"/>
                <w:lang w:val="bg-BG"/>
              </w:rPr>
              <w:t xml:space="preserve"> въпросите </w:t>
            </w:r>
            <w:r>
              <w:rPr>
                <w:rFonts w:ascii="Times New Roman" w:hAnsi="Times New Roman"/>
                <w:b/>
                <w:lang w:val="bg-BG"/>
              </w:rPr>
              <w:t>– 2 т.</w:t>
            </w:r>
          </w:p>
          <w:p w14:paraId="20D86D77" w14:textId="77777777" w:rsidR="008C3299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</w:t>
            </w:r>
            <w:r w:rsidR="00926AFB">
              <w:rPr>
                <w:rFonts w:ascii="Times New Roman" w:hAnsi="Times New Roman"/>
                <w:lang w:val="bg-BG"/>
              </w:rPr>
              <w:t>неадекватни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926AFB">
              <w:rPr>
                <w:rFonts w:ascii="Times New Roman" w:hAnsi="Times New Roman"/>
                <w:lang w:val="bg-BG"/>
              </w:rPr>
              <w:t xml:space="preserve">отговори или </w:t>
            </w:r>
            <w:r w:rsidR="00FF70DF">
              <w:rPr>
                <w:rFonts w:ascii="Times New Roman" w:hAnsi="Times New Roman"/>
                <w:lang w:val="bg-BG"/>
              </w:rPr>
              <w:t xml:space="preserve">за </w:t>
            </w:r>
            <w:r w:rsidR="00926AFB">
              <w:rPr>
                <w:rFonts w:ascii="Times New Roman" w:hAnsi="Times New Roman"/>
                <w:lang w:val="bg-BG"/>
              </w:rPr>
              <w:t xml:space="preserve">липса на </w:t>
            </w:r>
            <w:r>
              <w:rPr>
                <w:rFonts w:ascii="Times New Roman" w:hAnsi="Times New Roman"/>
                <w:lang w:val="bg-BG"/>
              </w:rPr>
              <w:t xml:space="preserve">текст – </w:t>
            </w:r>
          </w:p>
          <w:p w14:paraId="480B1E8D" w14:textId="4938BDDC" w:rsidR="00C20A02" w:rsidRPr="00C265B7" w:rsidRDefault="00C20A02" w:rsidP="006903C0">
            <w:pPr>
              <w:pStyle w:val="a4"/>
              <w:spacing w:after="0"/>
              <w:ind w:left="312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0 т. 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F2BE" w14:textId="6BDA45E8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20D06F4C" w14:textId="77777777" w:rsidTr="006903C0">
        <w:trPr>
          <w:trHeight w:val="1311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41B" w14:textId="3F7F67B6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  <w:r w:rsidR="00926AFB">
              <w:rPr>
                <w:rFonts w:ascii="Times New Roman" w:hAnsi="Times New Roman"/>
                <w:b/>
                <w:lang w:val="bg-BG"/>
              </w:rPr>
              <w:t>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3270" w14:textId="4715BD07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21A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Наличие на смислова връзка между изреченията в създадения текст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B48E" w14:textId="2AF1D54C" w:rsidR="00C20A02" w:rsidRPr="00C265B7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C265B7">
              <w:rPr>
                <w:rFonts w:ascii="Times New Roman" w:hAnsi="Times New Roman"/>
                <w:lang w:val="bg-BG"/>
              </w:rPr>
              <w:t xml:space="preserve">Всички изречения са свързани по смисъл – </w:t>
            </w:r>
            <w:r>
              <w:rPr>
                <w:rFonts w:ascii="Times New Roman" w:hAnsi="Times New Roman"/>
                <w:b/>
                <w:lang w:val="bg-BG"/>
              </w:rPr>
              <w:t xml:space="preserve">4 </w:t>
            </w:r>
            <w:r w:rsidRPr="00C265B7">
              <w:rPr>
                <w:rFonts w:ascii="Times New Roman" w:hAnsi="Times New Roman"/>
                <w:b/>
                <w:lang w:val="bg-BG"/>
              </w:rPr>
              <w:t xml:space="preserve">т. </w:t>
            </w:r>
          </w:p>
          <w:p w14:paraId="7FAF7BEE" w14:textId="5E51E8B9" w:rsidR="00C20A02" w:rsidRDefault="00926AFB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Някои </w:t>
            </w:r>
            <w:r w:rsidR="00C20A02" w:rsidRPr="00C265B7">
              <w:rPr>
                <w:rFonts w:ascii="Times New Roman" w:hAnsi="Times New Roman"/>
                <w:lang w:val="bg-BG"/>
              </w:rPr>
              <w:t xml:space="preserve">от изреченията са свързани по смисъл – </w:t>
            </w:r>
            <w:r w:rsidR="00C20A02">
              <w:rPr>
                <w:rFonts w:ascii="Times New Roman" w:hAnsi="Times New Roman"/>
                <w:b/>
                <w:lang w:val="bg-BG"/>
              </w:rPr>
              <w:t>2</w:t>
            </w:r>
            <w:r w:rsidR="00C20A02" w:rsidRPr="00C265B7">
              <w:rPr>
                <w:rFonts w:ascii="Times New Roman" w:hAnsi="Times New Roman"/>
                <w:b/>
                <w:lang w:val="bg-BG"/>
              </w:rPr>
              <w:t xml:space="preserve"> т.</w:t>
            </w:r>
            <w:r w:rsidR="00C20A02" w:rsidRPr="00C265B7">
              <w:rPr>
                <w:rFonts w:ascii="Times New Roman" w:hAnsi="Times New Roman"/>
                <w:lang w:val="bg-BG"/>
              </w:rPr>
              <w:t xml:space="preserve"> </w:t>
            </w:r>
          </w:p>
          <w:p w14:paraId="102157FB" w14:textId="372B9BA1" w:rsidR="00C20A02" w:rsidRPr="00466CBF" w:rsidRDefault="008B0C78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 л</w:t>
            </w:r>
            <w:r w:rsidR="00C20A02" w:rsidRPr="00466CBF">
              <w:rPr>
                <w:rFonts w:ascii="Times New Roman" w:hAnsi="Times New Roman"/>
                <w:lang w:val="bg-BG"/>
              </w:rPr>
              <w:t>ип</w:t>
            </w:r>
            <w:r>
              <w:rPr>
                <w:rFonts w:ascii="Times New Roman" w:hAnsi="Times New Roman"/>
                <w:lang w:val="bg-BG"/>
              </w:rPr>
              <w:t>са н</w:t>
            </w:r>
            <w:r w:rsidR="00C20A02" w:rsidRPr="00466CBF">
              <w:rPr>
                <w:rFonts w:ascii="Times New Roman" w:hAnsi="Times New Roman"/>
                <w:lang w:val="bg-BG"/>
              </w:rPr>
              <w:t>а смислова връзка между изреченията или</w:t>
            </w:r>
            <w:r>
              <w:rPr>
                <w:rFonts w:ascii="Times New Roman" w:hAnsi="Times New Roman"/>
                <w:lang w:val="bg-BG"/>
              </w:rPr>
              <w:t xml:space="preserve"> за липса н</w:t>
            </w:r>
            <w:r w:rsidR="00C20A02" w:rsidRPr="00466CBF">
              <w:rPr>
                <w:rFonts w:ascii="Times New Roman" w:hAnsi="Times New Roman"/>
                <w:lang w:val="bg-BG"/>
              </w:rPr>
              <w:t xml:space="preserve">а текст – </w:t>
            </w:r>
            <w:r w:rsidR="00C20A02" w:rsidRPr="00466CBF"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EDCB" w14:textId="325D9E1B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2CA90B25" w14:textId="77777777" w:rsidTr="00B350BA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D50C" w14:textId="62D6757D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5.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75EC" w14:textId="021881AB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21A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Правилно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</w:t>
            </w:r>
            <w:r w:rsidRPr="00E21A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пределяне на границите на изреченията – записване на главна буква в началото и на препинателен знак в края 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34C9" w14:textId="6EE989CD" w:rsidR="00C20A02" w:rsidRPr="00C265B7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C265B7">
              <w:rPr>
                <w:rFonts w:ascii="Times New Roman" w:hAnsi="Times New Roman"/>
                <w:lang w:val="bg-BG"/>
              </w:rPr>
              <w:t>Всички изречения са записани правилно –</w:t>
            </w:r>
            <w:r>
              <w:rPr>
                <w:rFonts w:ascii="Times New Roman" w:hAnsi="Times New Roman"/>
                <w:lang w:val="bg-BG"/>
              </w:rPr>
              <w:t xml:space="preserve"> 4</w:t>
            </w:r>
            <w:r w:rsidRPr="00C265B7">
              <w:rPr>
                <w:rFonts w:ascii="Times New Roman" w:hAnsi="Times New Roman"/>
                <w:b/>
                <w:lang w:val="bg-BG"/>
              </w:rPr>
              <w:t xml:space="preserve"> т.</w:t>
            </w:r>
          </w:p>
          <w:p w14:paraId="770AC9BF" w14:textId="561B6C18" w:rsidR="00C20A02" w:rsidRPr="00D45B90" w:rsidRDefault="00926AFB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Ч</w:t>
            </w:r>
            <w:r w:rsidR="00C20A02" w:rsidRPr="00C265B7">
              <w:rPr>
                <w:rFonts w:ascii="Times New Roman" w:hAnsi="Times New Roman"/>
                <w:lang w:val="bg-BG"/>
              </w:rPr>
              <w:t xml:space="preserve">аст от изреченията са записани правилно – </w:t>
            </w:r>
            <w:r w:rsidR="00C20A02">
              <w:rPr>
                <w:rFonts w:ascii="Times New Roman" w:hAnsi="Times New Roman"/>
                <w:b/>
                <w:lang w:val="bg-BG"/>
              </w:rPr>
              <w:t>2</w:t>
            </w:r>
            <w:r w:rsidR="00C20A02" w:rsidRPr="00C265B7">
              <w:rPr>
                <w:rFonts w:ascii="Times New Roman" w:hAnsi="Times New Roman"/>
                <w:b/>
                <w:lang w:val="bg-BG"/>
              </w:rPr>
              <w:t xml:space="preserve"> т.</w:t>
            </w:r>
          </w:p>
          <w:p w14:paraId="4F687167" w14:textId="151877EB" w:rsidR="00C20A02" w:rsidRPr="00D45B90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FF70DF">
              <w:rPr>
                <w:rFonts w:ascii="Times New Roman" w:hAnsi="Times New Roman"/>
                <w:lang w:val="bg-BG"/>
              </w:rPr>
              <w:t>За не</w:t>
            </w:r>
            <w:r>
              <w:rPr>
                <w:rFonts w:ascii="Times New Roman" w:hAnsi="Times New Roman"/>
                <w:lang w:val="bg-BG"/>
              </w:rPr>
              <w:t xml:space="preserve">определени граници на изреченията или </w:t>
            </w:r>
            <w:r w:rsidR="00FF70DF">
              <w:rPr>
                <w:rFonts w:ascii="Times New Roman" w:hAnsi="Times New Roman"/>
                <w:lang w:val="bg-BG"/>
              </w:rPr>
              <w:t xml:space="preserve">за </w:t>
            </w:r>
            <w:r>
              <w:rPr>
                <w:rFonts w:ascii="Times New Roman" w:hAnsi="Times New Roman"/>
                <w:lang w:val="bg-BG"/>
              </w:rPr>
              <w:t>лип</w:t>
            </w:r>
            <w:r w:rsidR="00FF70DF">
              <w:rPr>
                <w:rFonts w:ascii="Times New Roman" w:hAnsi="Times New Roman"/>
                <w:lang w:val="bg-BG"/>
              </w:rPr>
              <w:t>с</w:t>
            </w:r>
            <w:r>
              <w:rPr>
                <w:rFonts w:ascii="Times New Roman" w:hAnsi="Times New Roman"/>
                <w:lang w:val="bg-BG"/>
              </w:rPr>
              <w:t xml:space="preserve">а </w:t>
            </w:r>
            <w:r w:rsidR="00FF70DF">
              <w:rPr>
                <w:rFonts w:ascii="Times New Roman" w:hAnsi="Times New Roman"/>
                <w:lang w:val="bg-BG"/>
              </w:rPr>
              <w:t xml:space="preserve">на </w:t>
            </w:r>
            <w:r>
              <w:rPr>
                <w:rFonts w:ascii="Times New Roman" w:hAnsi="Times New Roman"/>
                <w:lang w:val="bg-BG"/>
              </w:rPr>
              <w:t xml:space="preserve">текст </w:t>
            </w:r>
            <w:r w:rsidRPr="00D45B90">
              <w:rPr>
                <w:rFonts w:ascii="Times New Roman" w:hAnsi="Times New Roman"/>
                <w:lang w:val="bg-BG"/>
              </w:rPr>
              <w:t xml:space="preserve"> – </w:t>
            </w:r>
            <w:r w:rsidRPr="00D45B90"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96ED" w14:textId="7B62C883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8B0C78" w:rsidRPr="00C265B7" w14:paraId="7A85DFD5" w14:textId="77777777" w:rsidTr="006903C0">
        <w:trPr>
          <w:trHeight w:val="998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7606" w14:textId="43C982B6" w:rsidR="008B0C78" w:rsidRDefault="008B0C78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lastRenderedPageBreak/>
              <w:t>6.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B207" w14:textId="76545F35" w:rsidR="008B0C78" w:rsidRPr="00E21A8B" w:rsidRDefault="008B0C78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161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Пресъздадено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настроение на героите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8450F" w14:textId="77777777" w:rsidR="008B0C78" w:rsidRPr="0059113E" w:rsidRDefault="008B0C78" w:rsidP="008B0C78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59113E">
              <w:rPr>
                <w:rFonts w:ascii="Times New Roman" w:hAnsi="Times New Roman"/>
                <w:lang w:val="bg-BG"/>
              </w:rPr>
              <w:t xml:space="preserve">За </w:t>
            </w:r>
            <w:r>
              <w:rPr>
                <w:rFonts w:ascii="Times New Roman" w:hAnsi="Times New Roman"/>
                <w:lang w:val="bg-BG"/>
              </w:rPr>
              <w:t>пресъздадено</w:t>
            </w:r>
            <w:r w:rsidRPr="0059113E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 xml:space="preserve">настроение на </w:t>
            </w:r>
            <w:r w:rsidRPr="0059113E">
              <w:rPr>
                <w:rFonts w:ascii="Times New Roman" w:hAnsi="Times New Roman"/>
                <w:lang w:val="bg-BG"/>
              </w:rPr>
              <w:t xml:space="preserve">героите – </w:t>
            </w:r>
            <w:r>
              <w:rPr>
                <w:rFonts w:ascii="Times New Roman" w:hAnsi="Times New Roman"/>
                <w:b/>
                <w:lang w:val="bg-BG"/>
              </w:rPr>
              <w:t>2</w:t>
            </w:r>
            <w:r w:rsidRPr="0059113E">
              <w:rPr>
                <w:rFonts w:ascii="Times New Roman" w:hAnsi="Times New Roman"/>
                <w:b/>
                <w:lang w:val="bg-BG"/>
              </w:rPr>
              <w:t xml:space="preserve"> т.</w:t>
            </w:r>
          </w:p>
          <w:p w14:paraId="3C0D74F5" w14:textId="61EE2A10" w:rsidR="008B0C78" w:rsidRPr="00C265B7" w:rsidRDefault="008B0C78" w:rsidP="008B0C78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59113E">
              <w:rPr>
                <w:rFonts w:ascii="Times New Roman" w:hAnsi="Times New Roman"/>
                <w:lang w:val="bg-BG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lang w:val="bg-BG"/>
              </w:rPr>
              <w:t>непресъздадено</w:t>
            </w:r>
            <w:proofErr w:type="spellEnd"/>
            <w:r w:rsidRPr="0059113E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>настроение на героите</w:t>
            </w:r>
            <w:r w:rsidRPr="0059113E">
              <w:rPr>
                <w:rFonts w:ascii="Times New Roman" w:hAnsi="Times New Roman"/>
                <w:lang w:val="bg-BG"/>
              </w:rPr>
              <w:t xml:space="preserve"> или за липса на текст – </w:t>
            </w:r>
            <w:r w:rsidRPr="0059113E"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CC09B" w14:textId="08D08AF2" w:rsidR="008B0C78" w:rsidRDefault="008B0C78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2</w:t>
            </w:r>
          </w:p>
        </w:tc>
      </w:tr>
      <w:tr w:rsidR="00C20A02" w:rsidRPr="00C265B7" w14:paraId="53DF3F70" w14:textId="77777777" w:rsidTr="00B350BA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801C" w14:textId="228A3BBF" w:rsidR="00C20A02" w:rsidRDefault="008B0C78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7.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439A4" w14:textId="77777777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21A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Наличие на подходящо заглавие</w:t>
            </w:r>
          </w:p>
          <w:p w14:paraId="67898604" w14:textId="77777777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BA3DB" w14:textId="2BF89EF0" w:rsidR="00C20A02" w:rsidRPr="00C265B7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Заглавието напълно съответства на </w:t>
            </w:r>
            <w:r w:rsidR="00575F2E">
              <w:rPr>
                <w:rFonts w:ascii="Times New Roman" w:hAnsi="Times New Roman"/>
                <w:lang w:val="bg-BG"/>
              </w:rPr>
              <w:t>случката</w:t>
            </w:r>
            <w:r w:rsidR="00E177FE">
              <w:rPr>
                <w:rFonts w:ascii="Times New Roman" w:hAnsi="Times New Roman"/>
                <w:lang w:val="bg-BG"/>
              </w:rPr>
              <w:t xml:space="preserve"> </w:t>
            </w:r>
            <w:r w:rsidRPr="00C265B7">
              <w:rPr>
                <w:rFonts w:ascii="Times New Roman" w:hAnsi="Times New Roman"/>
                <w:lang w:val="bg-BG"/>
              </w:rPr>
              <w:t xml:space="preserve">– </w:t>
            </w:r>
            <w:r>
              <w:rPr>
                <w:rFonts w:ascii="Times New Roman" w:hAnsi="Times New Roman"/>
                <w:b/>
                <w:lang w:val="bg-BG"/>
              </w:rPr>
              <w:t>4</w:t>
            </w:r>
            <w:r w:rsidRPr="00C265B7">
              <w:rPr>
                <w:rFonts w:ascii="Times New Roman" w:hAnsi="Times New Roman"/>
                <w:b/>
                <w:lang w:val="bg-BG"/>
              </w:rPr>
              <w:t xml:space="preserve"> т.</w:t>
            </w:r>
          </w:p>
          <w:p w14:paraId="5199DC1A" w14:textId="6B791165" w:rsidR="00C20A02" w:rsidRPr="00D45B90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Заглавието се доближава до</w:t>
            </w:r>
            <w:r w:rsidR="005D403C">
              <w:rPr>
                <w:rFonts w:ascii="Times New Roman" w:hAnsi="Times New Roman"/>
                <w:lang w:val="bg-BG"/>
              </w:rPr>
              <w:t xml:space="preserve"> случката</w:t>
            </w:r>
            <w:r>
              <w:rPr>
                <w:rFonts w:ascii="Times New Roman" w:hAnsi="Times New Roman"/>
                <w:lang w:val="bg-BG"/>
              </w:rPr>
              <w:t xml:space="preserve">, но не съответства напълно с нея </w:t>
            </w:r>
            <w:r w:rsidRPr="00C265B7">
              <w:rPr>
                <w:rFonts w:ascii="Times New Roman" w:hAnsi="Times New Roman"/>
                <w:lang w:val="bg-BG"/>
              </w:rPr>
              <w:t xml:space="preserve">– </w:t>
            </w:r>
            <w:r>
              <w:rPr>
                <w:rFonts w:ascii="Times New Roman" w:hAnsi="Times New Roman"/>
                <w:b/>
                <w:lang w:val="bg-BG"/>
              </w:rPr>
              <w:t>2</w:t>
            </w:r>
            <w:r w:rsidRPr="00C265B7">
              <w:rPr>
                <w:rFonts w:ascii="Times New Roman" w:hAnsi="Times New Roman"/>
                <w:b/>
                <w:lang w:val="bg-BG"/>
              </w:rPr>
              <w:t xml:space="preserve"> т.</w:t>
            </w:r>
          </w:p>
          <w:p w14:paraId="21E72B1C" w14:textId="2360E631" w:rsidR="00C20A02" w:rsidRPr="00C265B7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D45B90">
              <w:rPr>
                <w:rFonts w:ascii="Times New Roman" w:hAnsi="Times New Roman"/>
                <w:lang w:val="bg-BG"/>
              </w:rPr>
              <w:t>За</w:t>
            </w:r>
            <w:r w:rsidR="00FF70DF">
              <w:rPr>
                <w:rFonts w:ascii="Times New Roman" w:hAnsi="Times New Roman"/>
                <w:lang w:val="bg-BG"/>
              </w:rPr>
              <w:t xml:space="preserve"> не</w:t>
            </w:r>
            <w:r w:rsidRPr="00D45B90">
              <w:rPr>
                <w:rFonts w:ascii="Times New Roman" w:hAnsi="Times New Roman"/>
                <w:lang w:val="bg-BG"/>
              </w:rPr>
              <w:t>съответст</w:t>
            </w:r>
            <w:r w:rsidR="00FF70DF">
              <w:rPr>
                <w:rFonts w:ascii="Times New Roman" w:hAnsi="Times New Roman"/>
                <w:lang w:val="bg-BG"/>
              </w:rPr>
              <w:t xml:space="preserve">вие на заглавието </w:t>
            </w:r>
            <w:r w:rsidRPr="00D45B90">
              <w:rPr>
                <w:rFonts w:ascii="Times New Roman" w:hAnsi="Times New Roman"/>
                <w:lang w:val="bg-BG"/>
              </w:rPr>
              <w:t xml:space="preserve">или </w:t>
            </w:r>
            <w:r w:rsidR="00FF70DF">
              <w:rPr>
                <w:rFonts w:ascii="Times New Roman" w:hAnsi="Times New Roman"/>
                <w:lang w:val="bg-BG"/>
              </w:rPr>
              <w:t xml:space="preserve">за </w:t>
            </w:r>
            <w:r w:rsidRPr="00D45B90">
              <w:rPr>
                <w:rFonts w:ascii="Times New Roman" w:hAnsi="Times New Roman"/>
                <w:lang w:val="bg-BG"/>
              </w:rPr>
              <w:t>лип</w:t>
            </w:r>
            <w:r w:rsidR="00FF70DF">
              <w:rPr>
                <w:rFonts w:ascii="Times New Roman" w:hAnsi="Times New Roman"/>
                <w:lang w:val="bg-BG"/>
              </w:rPr>
              <w:t>са на</w:t>
            </w:r>
            <w:r w:rsidRPr="00D45B90">
              <w:rPr>
                <w:rFonts w:ascii="Times New Roman" w:hAnsi="Times New Roman"/>
                <w:lang w:val="bg-BG"/>
              </w:rPr>
              <w:t xml:space="preserve"> заглавие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Pr="00D45B90">
              <w:rPr>
                <w:rFonts w:ascii="Times New Roman" w:hAnsi="Times New Roman"/>
                <w:lang w:val="bg-BG"/>
              </w:rPr>
              <w:t xml:space="preserve">– </w:t>
            </w:r>
            <w:r w:rsidRPr="00D45B90">
              <w:rPr>
                <w:rFonts w:ascii="Times New Roman" w:hAnsi="Times New Roman"/>
                <w:b/>
                <w:lang w:val="bg-BG"/>
              </w:rPr>
              <w:t>0 т</w:t>
            </w:r>
            <w:r>
              <w:rPr>
                <w:rFonts w:ascii="Times New Roman" w:hAnsi="Times New Roman"/>
                <w:b/>
                <w:lang w:val="bg-BG"/>
              </w:rPr>
              <w:t>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9AFA" w14:textId="7A06C216" w:rsidR="00C20A02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5301684F" w14:textId="77777777" w:rsidTr="00B350BA">
        <w:trPr>
          <w:trHeight w:val="699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33E5" w14:textId="4E28F94D" w:rsidR="00C20A02" w:rsidRPr="0021617A" w:rsidRDefault="008B0C78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8.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316" w14:textId="39D7575F" w:rsidR="00C20A02" w:rsidRPr="00E21A8B" w:rsidRDefault="00C20A02" w:rsidP="00C20A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Наличие на творческо и оригинално мислене при предаване края на случката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1ACD2" w14:textId="03E2BCF1" w:rsidR="006903C0" w:rsidRPr="006903C0" w:rsidRDefault="00C20A02" w:rsidP="006903C0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ind w:left="312" w:hanging="28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За </w:t>
            </w:r>
            <w:r w:rsidR="005D403C">
              <w:rPr>
                <w:rFonts w:ascii="Times New Roman" w:hAnsi="Times New Roman"/>
                <w:lang w:val="bg-BG"/>
              </w:rPr>
              <w:t xml:space="preserve"> текст с край</w:t>
            </w:r>
            <w:r>
              <w:rPr>
                <w:rFonts w:ascii="Times New Roman" w:hAnsi="Times New Roman"/>
                <w:lang w:val="bg-BG"/>
              </w:rPr>
              <w:t xml:space="preserve">, който изразява творческо и оригинално мислене  </w:t>
            </w:r>
            <w:r w:rsidR="00FF70DF" w:rsidRPr="008172CE">
              <w:rPr>
                <w:rFonts w:ascii="Times New Roman" w:hAnsi="Times New Roman"/>
                <w:lang w:val="bg-BG"/>
              </w:rPr>
              <w:t>(</w:t>
            </w:r>
            <w:r w:rsidR="00FF70DF">
              <w:rPr>
                <w:rFonts w:ascii="Times New Roman" w:hAnsi="Times New Roman"/>
                <w:lang w:val="bg-BG"/>
              </w:rPr>
              <w:t>нестандартен край, оригинален изказ, уместна употреба на изразни средства и др.</w:t>
            </w:r>
            <w:r w:rsidR="00FF70DF" w:rsidRPr="008172CE">
              <w:rPr>
                <w:rFonts w:ascii="Times New Roman" w:hAnsi="Times New Roman"/>
                <w:lang w:val="bg-BG"/>
              </w:rPr>
              <w:t>)</w:t>
            </w:r>
            <w:r w:rsidR="005D403C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 xml:space="preserve">– </w:t>
            </w:r>
            <w:r>
              <w:rPr>
                <w:rFonts w:ascii="Times New Roman" w:hAnsi="Times New Roman"/>
                <w:b/>
                <w:lang w:val="bg-BG"/>
              </w:rPr>
              <w:t xml:space="preserve">4 т. </w:t>
            </w:r>
          </w:p>
          <w:p w14:paraId="2C772CEA" w14:textId="77777777" w:rsidR="006903C0" w:rsidRPr="006903C0" w:rsidRDefault="006903C0" w:rsidP="006903C0">
            <w:pPr>
              <w:pStyle w:val="a4"/>
              <w:spacing w:before="100" w:beforeAutospacing="1" w:after="100" w:afterAutospacing="1"/>
              <w:ind w:left="312"/>
              <w:rPr>
                <w:rFonts w:ascii="Times New Roman" w:hAnsi="Times New Roman"/>
                <w:lang w:val="bg-BG"/>
              </w:rPr>
            </w:pPr>
          </w:p>
          <w:p w14:paraId="4877D901" w14:textId="190BF87A" w:rsidR="00C20A02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59113E">
              <w:rPr>
                <w:rFonts w:ascii="Times New Roman" w:hAnsi="Times New Roman"/>
                <w:lang w:val="bg-BG"/>
              </w:rPr>
              <w:t xml:space="preserve">За </w:t>
            </w:r>
            <w:r w:rsidR="005D403C">
              <w:rPr>
                <w:rFonts w:ascii="Times New Roman" w:hAnsi="Times New Roman"/>
                <w:lang w:val="bg-BG"/>
              </w:rPr>
              <w:t>текст</w:t>
            </w:r>
            <w:r w:rsidRPr="0059113E">
              <w:rPr>
                <w:rFonts w:ascii="Times New Roman" w:hAnsi="Times New Roman"/>
                <w:lang w:val="bg-BG"/>
              </w:rPr>
              <w:t>, който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5D403C">
              <w:rPr>
                <w:rFonts w:ascii="Times New Roman" w:hAnsi="Times New Roman"/>
                <w:lang w:val="bg-BG"/>
              </w:rPr>
              <w:t xml:space="preserve">съответства на </w:t>
            </w:r>
            <w:r w:rsidR="008B0C78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 xml:space="preserve">случката, </w:t>
            </w:r>
            <w:r w:rsidR="008B0C78">
              <w:rPr>
                <w:rFonts w:ascii="Times New Roman" w:hAnsi="Times New Roman"/>
                <w:lang w:val="bg-BG"/>
              </w:rPr>
              <w:t>но съдържа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8B0C78">
              <w:rPr>
                <w:rFonts w:ascii="Times New Roman" w:hAnsi="Times New Roman"/>
                <w:lang w:val="bg-BG"/>
              </w:rPr>
              <w:t xml:space="preserve">само </w:t>
            </w:r>
            <w:r>
              <w:rPr>
                <w:rFonts w:ascii="Times New Roman" w:hAnsi="Times New Roman"/>
                <w:lang w:val="bg-BG"/>
              </w:rPr>
              <w:t xml:space="preserve">някои елементи на творчество </w:t>
            </w:r>
            <w:r w:rsidR="005D403C">
              <w:rPr>
                <w:rFonts w:ascii="Times New Roman" w:hAnsi="Times New Roman"/>
                <w:lang w:val="bg-BG"/>
              </w:rPr>
              <w:t xml:space="preserve"> </w:t>
            </w:r>
            <w:r w:rsidRPr="0059113E">
              <w:rPr>
                <w:rFonts w:ascii="Times New Roman" w:hAnsi="Times New Roman"/>
                <w:lang w:val="bg-BG"/>
              </w:rPr>
              <w:t xml:space="preserve"> – </w:t>
            </w:r>
            <w:r w:rsidRPr="0059113E">
              <w:rPr>
                <w:rFonts w:ascii="Times New Roman" w:hAnsi="Times New Roman"/>
                <w:b/>
                <w:lang w:val="bg-BG"/>
              </w:rPr>
              <w:t>2 т.</w:t>
            </w:r>
            <w:r w:rsidRPr="0059113E">
              <w:rPr>
                <w:rFonts w:ascii="Times New Roman" w:hAnsi="Times New Roman"/>
                <w:lang w:val="bg-BG"/>
              </w:rPr>
              <w:t xml:space="preserve"> </w:t>
            </w:r>
          </w:p>
          <w:p w14:paraId="00623BD1" w14:textId="50F37AD1" w:rsidR="00C20A02" w:rsidRPr="00D45B90" w:rsidRDefault="00C20A02" w:rsidP="00C20A02">
            <w:pPr>
              <w:pStyle w:val="a4"/>
              <w:numPr>
                <w:ilvl w:val="0"/>
                <w:numId w:val="1"/>
              </w:numPr>
              <w:spacing w:after="0"/>
              <w:ind w:left="312" w:hanging="281"/>
              <w:rPr>
                <w:rFonts w:ascii="Times New Roman" w:hAnsi="Times New Roman"/>
                <w:lang w:val="bg-BG"/>
              </w:rPr>
            </w:pPr>
            <w:r w:rsidRPr="009020CB">
              <w:rPr>
                <w:rFonts w:ascii="Times New Roman" w:hAnsi="Times New Roman"/>
                <w:lang w:val="bg-BG"/>
              </w:rPr>
              <w:t xml:space="preserve">За </w:t>
            </w:r>
            <w:r w:rsidR="005D403C">
              <w:rPr>
                <w:rFonts w:ascii="Times New Roman" w:hAnsi="Times New Roman"/>
                <w:lang w:val="bg-BG"/>
              </w:rPr>
              <w:t>текст</w:t>
            </w:r>
            <w:r w:rsidRPr="009020CB">
              <w:rPr>
                <w:rFonts w:ascii="Times New Roman" w:hAnsi="Times New Roman"/>
                <w:lang w:val="bg-BG"/>
              </w:rPr>
              <w:t>, който не съдържа творчески елементи</w:t>
            </w:r>
            <w:r w:rsidR="001047D3">
              <w:rPr>
                <w:rFonts w:ascii="Times New Roman" w:hAnsi="Times New Roman"/>
                <w:lang w:val="bg-BG"/>
              </w:rPr>
              <w:t>,</w:t>
            </w:r>
            <w:r w:rsidRPr="009020CB">
              <w:rPr>
                <w:rFonts w:ascii="Times New Roman" w:hAnsi="Times New Roman"/>
                <w:lang w:val="bg-BG"/>
              </w:rPr>
              <w:t xml:space="preserve"> или за липса на текст – </w:t>
            </w:r>
            <w:r w:rsidRPr="009020CB">
              <w:rPr>
                <w:rFonts w:ascii="Times New Roman" w:hAnsi="Times New Roman"/>
                <w:b/>
                <w:lang w:val="bg-BG"/>
              </w:rPr>
              <w:t>0 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3FD" w14:textId="2A3ADC88" w:rsidR="00C20A02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4</w:t>
            </w:r>
          </w:p>
        </w:tc>
      </w:tr>
      <w:tr w:rsidR="00C20A02" w:rsidRPr="00C265B7" w14:paraId="4FCBC04E" w14:textId="77777777" w:rsidTr="00B350BA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4675" w14:textId="057CA497" w:rsidR="00C20A02" w:rsidRPr="00C265B7" w:rsidRDefault="00C20A02" w:rsidP="00C20A02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C265B7">
              <w:rPr>
                <w:b/>
                <w:i/>
                <w:lang w:val="bg-BG"/>
              </w:rPr>
              <w:t xml:space="preserve">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E34D" w14:textId="48AD7148" w:rsidR="00C20A02" w:rsidRPr="00E21A8B" w:rsidRDefault="00C20A02" w:rsidP="00C20A0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CAE6" w14:textId="307F08F3" w:rsidR="00C20A02" w:rsidRDefault="001047D3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 w:rsidRPr="00E21A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Максимален брой точки за задача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D0EC" w14:textId="5CC73F3D" w:rsidR="00C20A02" w:rsidRPr="002B03B4" w:rsidRDefault="00C20A02" w:rsidP="00C20A02">
            <w:pPr>
              <w:tabs>
                <w:tab w:val="left" w:pos="4860"/>
              </w:tabs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30</w:t>
            </w:r>
          </w:p>
        </w:tc>
      </w:tr>
    </w:tbl>
    <w:p w14:paraId="37277B8E" w14:textId="77777777" w:rsidR="002F2FFF" w:rsidRDefault="002F2FFF" w:rsidP="002F2FFF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Cs/>
          <w:i/>
          <w:sz w:val="20"/>
          <w:szCs w:val="20"/>
          <w:lang w:val="bg-BG"/>
        </w:rPr>
      </w:pPr>
    </w:p>
    <w:p w14:paraId="58DA3582" w14:textId="77777777" w:rsidR="001047D3" w:rsidRDefault="001047D3" w:rsidP="002F2FFF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Cs/>
          <w:i/>
          <w:sz w:val="20"/>
          <w:szCs w:val="20"/>
          <w:lang w:val="bg-BG"/>
        </w:rPr>
      </w:pPr>
    </w:p>
    <w:p w14:paraId="4FB635DF" w14:textId="4C865791" w:rsidR="002F2FFF" w:rsidRPr="008172CE" w:rsidRDefault="002F2FFF" w:rsidP="002F2FFF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Cs/>
          <w:i/>
          <w:sz w:val="28"/>
          <w:szCs w:val="28"/>
          <w:lang w:val="bg-BG"/>
        </w:rPr>
      </w:pPr>
      <w:r w:rsidRPr="008172CE">
        <w:rPr>
          <w:rFonts w:ascii="Times New Roman" w:eastAsia="Times New Roman,Bold" w:hAnsi="Times New Roman"/>
          <w:bCs/>
          <w:i/>
          <w:sz w:val="28"/>
          <w:szCs w:val="28"/>
          <w:lang w:val="bg-BG"/>
        </w:rPr>
        <w:t>Забележки:</w:t>
      </w:r>
    </w:p>
    <w:p w14:paraId="1C3D9896" w14:textId="69C56115" w:rsidR="002F2FFF" w:rsidRPr="008172CE" w:rsidRDefault="002F2FFF" w:rsidP="002F2FFF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/>
          <w:bCs/>
          <w:i/>
          <w:sz w:val="28"/>
          <w:szCs w:val="28"/>
          <w:highlight w:val="yellow"/>
          <w:lang w:val="bg-BG"/>
        </w:rPr>
      </w:pPr>
      <w:r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>Не се оценяват правописните грешки при създаване</w:t>
      </w:r>
      <w:r w:rsidR="00533717"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>то</w:t>
      </w:r>
      <w:r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 xml:space="preserve"> на собствен</w:t>
      </w:r>
      <w:r w:rsidR="00533717"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>ия</w:t>
      </w:r>
      <w:r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 xml:space="preserve"> текст.</w:t>
      </w:r>
    </w:p>
    <w:p w14:paraId="02136D8A" w14:textId="542A41A3" w:rsidR="002F2FFF" w:rsidRPr="008172CE" w:rsidRDefault="002F2FFF" w:rsidP="002F2FFF">
      <w:pPr>
        <w:pStyle w:val="a4"/>
        <w:numPr>
          <w:ilvl w:val="0"/>
          <w:numId w:val="11"/>
        </w:numPr>
        <w:autoSpaceDE w:val="0"/>
        <w:autoSpaceDN w:val="0"/>
        <w:adjustRightInd w:val="0"/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</w:pPr>
      <w:r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shd w:val="clear" w:color="auto" w:fill="FFFFFF" w:themeFill="background1"/>
          <w:lang w:val="bg-BG"/>
        </w:rPr>
        <w:t>Не се санкционира употребата на различни глаголни време в създадения текст</w:t>
      </w:r>
      <w:r w:rsidRPr="008172CE">
        <w:rPr>
          <w:rFonts w:ascii="Times New Roman" w:eastAsia="Times New Roman,Bold" w:hAnsi="Times New Roman"/>
          <w:bCs/>
          <w:i/>
          <w:sz w:val="28"/>
          <w:szCs w:val="28"/>
          <w:highlight w:val="yellow"/>
          <w:lang w:val="bg-BG"/>
        </w:rPr>
        <w:t>.</w:t>
      </w:r>
    </w:p>
    <w:p w14:paraId="21B37D93" w14:textId="77777777" w:rsidR="00061602" w:rsidRPr="008172CE" w:rsidRDefault="00061602" w:rsidP="00A87128">
      <w:pPr>
        <w:autoSpaceDE w:val="0"/>
        <w:autoSpaceDN w:val="0"/>
        <w:adjustRightInd w:val="0"/>
        <w:spacing w:after="0"/>
        <w:rPr>
          <w:rFonts w:ascii="Times New Roman" w:eastAsia="Times New Roman,Bold" w:hAnsi="Times New Roman"/>
          <w:b/>
          <w:bCs/>
          <w:sz w:val="36"/>
          <w:szCs w:val="36"/>
          <w:lang w:val="bg-BG"/>
        </w:rPr>
      </w:pPr>
    </w:p>
    <w:sectPr w:rsidR="00061602" w:rsidRPr="008172CE" w:rsidSect="00003FAF">
      <w:footerReference w:type="even" r:id="rId8"/>
      <w:footerReference w:type="default" r:id="rId9"/>
      <w:type w:val="continuous"/>
      <w:pgSz w:w="11900" w:h="16840"/>
      <w:pgMar w:top="1440" w:right="169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61C0" w14:textId="77777777" w:rsidR="00A91CA7" w:rsidRDefault="00A91CA7" w:rsidP="00241D3C">
      <w:pPr>
        <w:spacing w:after="0" w:line="240" w:lineRule="auto"/>
      </w:pPr>
      <w:r>
        <w:separator/>
      </w:r>
    </w:p>
  </w:endnote>
  <w:endnote w:type="continuationSeparator" w:id="0">
    <w:p w14:paraId="0E5C3729" w14:textId="77777777" w:rsidR="00A91CA7" w:rsidRDefault="00A91CA7" w:rsidP="0024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Times New Roman,Bold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E010" w14:textId="77777777" w:rsidR="00C77DA2" w:rsidRDefault="00C77DA2" w:rsidP="00C3434C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FEBAAE5" w14:textId="77777777" w:rsidR="00C77DA2" w:rsidRDefault="00C77DA2" w:rsidP="00241D3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C9A1" w14:textId="77777777" w:rsidR="00C77DA2" w:rsidRDefault="00C77DA2" w:rsidP="00C3434C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14:paraId="686F0125" w14:textId="77777777" w:rsidR="00C77DA2" w:rsidRDefault="00C77DA2" w:rsidP="00241D3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F71FE" w14:textId="77777777" w:rsidR="00A91CA7" w:rsidRDefault="00A91CA7" w:rsidP="00241D3C">
      <w:pPr>
        <w:spacing w:after="0" w:line="240" w:lineRule="auto"/>
      </w:pPr>
      <w:r>
        <w:separator/>
      </w:r>
    </w:p>
  </w:footnote>
  <w:footnote w:type="continuationSeparator" w:id="0">
    <w:p w14:paraId="68AA43C9" w14:textId="77777777" w:rsidR="00A91CA7" w:rsidRDefault="00A91CA7" w:rsidP="00241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8B6"/>
    <w:multiLevelType w:val="hybridMultilevel"/>
    <w:tmpl w:val="B3764C38"/>
    <w:lvl w:ilvl="0" w:tplc="8F1CC236">
      <w:start w:val="1"/>
      <w:numFmt w:val="bullet"/>
      <w:lvlText w:val="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" w15:restartNumberingAfterBreak="0">
    <w:nsid w:val="0B3F1582"/>
    <w:multiLevelType w:val="hybridMultilevel"/>
    <w:tmpl w:val="9516EC2C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92CFE"/>
    <w:multiLevelType w:val="hybridMultilevel"/>
    <w:tmpl w:val="E8CEC28C"/>
    <w:lvl w:ilvl="0" w:tplc="B34CE0C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A6AA4"/>
    <w:multiLevelType w:val="hybridMultilevel"/>
    <w:tmpl w:val="B44A0C6E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2569C"/>
    <w:multiLevelType w:val="hybridMultilevel"/>
    <w:tmpl w:val="8F9268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F6C0D"/>
    <w:multiLevelType w:val="hybridMultilevel"/>
    <w:tmpl w:val="FBA46A0C"/>
    <w:lvl w:ilvl="0" w:tplc="F6162FA0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956EC"/>
    <w:multiLevelType w:val="hybridMultilevel"/>
    <w:tmpl w:val="AD0E9462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272CC"/>
    <w:multiLevelType w:val="hybridMultilevel"/>
    <w:tmpl w:val="792863C4"/>
    <w:lvl w:ilvl="0" w:tplc="B34CE0C8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77838"/>
    <w:multiLevelType w:val="hybridMultilevel"/>
    <w:tmpl w:val="A8322E8A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870DA"/>
    <w:multiLevelType w:val="hybridMultilevel"/>
    <w:tmpl w:val="799CB7E8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15A9C"/>
    <w:multiLevelType w:val="hybridMultilevel"/>
    <w:tmpl w:val="CA1627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71927"/>
    <w:multiLevelType w:val="hybridMultilevel"/>
    <w:tmpl w:val="44B682D4"/>
    <w:lvl w:ilvl="0" w:tplc="9CA61782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12162"/>
    <w:multiLevelType w:val="hybridMultilevel"/>
    <w:tmpl w:val="BFDE19E8"/>
    <w:lvl w:ilvl="0" w:tplc="8F1CC236">
      <w:start w:val="1"/>
      <w:numFmt w:val="bullet"/>
      <w:lvlText w:val="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3" w15:restartNumberingAfterBreak="0">
    <w:nsid w:val="79E06A12"/>
    <w:multiLevelType w:val="hybridMultilevel"/>
    <w:tmpl w:val="FDB00766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241092">
    <w:abstractNumId w:val="9"/>
  </w:num>
  <w:num w:numId="2" w16cid:durableId="1274821570">
    <w:abstractNumId w:val="13"/>
  </w:num>
  <w:num w:numId="3" w16cid:durableId="1013410757">
    <w:abstractNumId w:val="3"/>
  </w:num>
  <w:num w:numId="4" w16cid:durableId="1377698621">
    <w:abstractNumId w:val="0"/>
  </w:num>
  <w:num w:numId="5" w16cid:durableId="973828261">
    <w:abstractNumId w:val="12"/>
  </w:num>
  <w:num w:numId="6" w16cid:durableId="469592804">
    <w:abstractNumId w:val="5"/>
  </w:num>
  <w:num w:numId="7" w16cid:durableId="449982559">
    <w:abstractNumId w:val="1"/>
  </w:num>
  <w:num w:numId="8" w16cid:durableId="335882211">
    <w:abstractNumId w:val="10"/>
  </w:num>
  <w:num w:numId="9" w16cid:durableId="1395086798">
    <w:abstractNumId w:val="2"/>
  </w:num>
  <w:num w:numId="10" w16cid:durableId="1518156326">
    <w:abstractNumId w:val="4"/>
  </w:num>
  <w:num w:numId="11" w16cid:durableId="1273245449">
    <w:abstractNumId w:val="6"/>
  </w:num>
  <w:num w:numId="12" w16cid:durableId="733359009">
    <w:abstractNumId w:val="8"/>
  </w:num>
  <w:num w:numId="13" w16cid:durableId="1522628947">
    <w:abstractNumId w:val="11"/>
  </w:num>
  <w:num w:numId="14" w16cid:durableId="82898641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91"/>
    <w:rsid w:val="00003015"/>
    <w:rsid w:val="00003FAF"/>
    <w:rsid w:val="00006825"/>
    <w:rsid w:val="00012CC2"/>
    <w:rsid w:val="00015452"/>
    <w:rsid w:val="00017E56"/>
    <w:rsid w:val="00020E7D"/>
    <w:rsid w:val="000213FB"/>
    <w:rsid w:val="00022280"/>
    <w:rsid w:val="000248CE"/>
    <w:rsid w:val="00024CFD"/>
    <w:rsid w:val="0003697F"/>
    <w:rsid w:val="00041096"/>
    <w:rsid w:val="00045BA4"/>
    <w:rsid w:val="0004767A"/>
    <w:rsid w:val="000506EE"/>
    <w:rsid w:val="00052B16"/>
    <w:rsid w:val="00060017"/>
    <w:rsid w:val="00060BA5"/>
    <w:rsid w:val="00061602"/>
    <w:rsid w:val="00061778"/>
    <w:rsid w:val="00071917"/>
    <w:rsid w:val="000729B9"/>
    <w:rsid w:val="00083618"/>
    <w:rsid w:val="00084FA8"/>
    <w:rsid w:val="0009315A"/>
    <w:rsid w:val="000A3FEA"/>
    <w:rsid w:val="000A4FCF"/>
    <w:rsid w:val="000A682C"/>
    <w:rsid w:val="000B0961"/>
    <w:rsid w:val="000B0EF2"/>
    <w:rsid w:val="000B7970"/>
    <w:rsid w:val="000B7B10"/>
    <w:rsid w:val="000C7F79"/>
    <w:rsid w:val="000D1F3A"/>
    <w:rsid w:val="000D2950"/>
    <w:rsid w:val="000D3B53"/>
    <w:rsid w:val="000E1293"/>
    <w:rsid w:val="000E3699"/>
    <w:rsid w:val="000F1396"/>
    <w:rsid w:val="000F1400"/>
    <w:rsid w:val="000F39B6"/>
    <w:rsid w:val="000F439C"/>
    <w:rsid w:val="00101074"/>
    <w:rsid w:val="0010396C"/>
    <w:rsid w:val="001047D3"/>
    <w:rsid w:val="00105BF7"/>
    <w:rsid w:val="00112EC6"/>
    <w:rsid w:val="00113593"/>
    <w:rsid w:val="0011663D"/>
    <w:rsid w:val="00117B1A"/>
    <w:rsid w:val="0012348D"/>
    <w:rsid w:val="00127428"/>
    <w:rsid w:val="00131F63"/>
    <w:rsid w:val="00140858"/>
    <w:rsid w:val="00140DC5"/>
    <w:rsid w:val="00146CD1"/>
    <w:rsid w:val="0014742B"/>
    <w:rsid w:val="00150FCF"/>
    <w:rsid w:val="001563FB"/>
    <w:rsid w:val="0016201D"/>
    <w:rsid w:val="00162A05"/>
    <w:rsid w:val="00165BD3"/>
    <w:rsid w:val="0017501B"/>
    <w:rsid w:val="0017545C"/>
    <w:rsid w:val="00192D7E"/>
    <w:rsid w:val="001965B2"/>
    <w:rsid w:val="001A1D26"/>
    <w:rsid w:val="001A7043"/>
    <w:rsid w:val="001B7801"/>
    <w:rsid w:val="001C0EE2"/>
    <w:rsid w:val="001C3237"/>
    <w:rsid w:val="001D6D7D"/>
    <w:rsid w:val="001E1660"/>
    <w:rsid w:val="001E35F3"/>
    <w:rsid w:val="001F7942"/>
    <w:rsid w:val="0020580A"/>
    <w:rsid w:val="0020619F"/>
    <w:rsid w:val="0021337E"/>
    <w:rsid w:val="002151EF"/>
    <w:rsid w:val="0021617A"/>
    <w:rsid w:val="002161A2"/>
    <w:rsid w:val="00227A84"/>
    <w:rsid w:val="002411ED"/>
    <w:rsid w:val="00241821"/>
    <w:rsid w:val="00241D3C"/>
    <w:rsid w:val="002427D9"/>
    <w:rsid w:val="00251E6D"/>
    <w:rsid w:val="002547A7"/>
    <w:rsid w:val="0026190D"/>
    <w:rsid w:val="002651CE"/>
    <w:rsid w:val="002677D9"/>
    <w:rsid w:val="00277093"/>
    <w:rsid w:val="00284B03"/>
    <w:rsid w:val="002852B3"/>
    <w:rsid w:val="00290B03"/>
    <w:rsid w:val="00295B8B"/>
    <w:rsid w:val="002973F5"/>
    <w:rsid w:val="002A0ADF"/>
    <w:rsid w:val="002B03B4"/>
    <w:rsid w:val="002C27FF"/>
    <w:rsid w:val="002C2D87"/>
    <w:rsid w:val="002C5883"/>
    <w:rsid w:val="002D22A5"/>
    <w:rsid w:val="002D6CFD"/>
    <w:rsid w:val="002F2FFF"/>
    <w:rsid w:val="002F3240"/>
    <w:rsid w:val="002F342F"/>
    <w:rsid w:val="002F6E6C"/>
    <w:rsid w:val="0030529A"/>
    <w:rsid w:val="003073E3"/>
    <w:rsid w:val="00307811"/>
    <w:rsid w:val="0031040D"/>
    <w:rsid w:val="0031264D"/>
    <w:rsid w:val="003126E4"/>
    <w:rsid w:val="00314503"/>
    <w:rsid w:val="003233EF"/>
    <w:rsid w:val="003256DD"/>
    <w:rsid w:val="00326B0F"/>
    <w:rsid w:val="00332A3B"/>
    <w:rsid w:val="00334917"/>
    <w:rsid w:val="00337CAB"/>
    <w:rsid w:val="003413FA"/>
    <w:rsid w:val="00344A52"/>
    <w:rsid w:val="003455C0"/>
    <w:rsid w:val="00347C41"/>
    <w:rsid w:val="003504DE"/>
    <w:rsid w:val="00351A54"/>
    <w:rsid w:val="00352584"/>
    <w:rsid w:val="00365A74"/>
    <w:rsid w:val="00366FE6"/>
    <w:rsid w:val="00367B82"/>
    <w:rsid w:val="003703E9"/>
    <w:rsid w:val="003704FC"/>
    <w:rsid w:val="00376E28"/>
    <w:rsid w:val="003827AB"/>
    <w:rsid w:val="003877DB"/>
    <w:rsid w:val="00390361"/>
    <w:rsid w:val="003A01E1"/>
    <w:rsid w:val="003A4ED4"/>
    <w:rsid w:val="003A58E7"/>
    <w:rsid w:val="003A7DB5"/>
    <w:rsid w:val="003B0BBF"/>
    <w:rsid w:val="003B13B0"/>
    <w:rsid w:val="003B3BF5"/>
    <w:rsid w:val="003B655F"/>
    <w:rsid w:val="003C215D"/>
    <w:rsid w:val="003C66FE"/>
    <w:rsid w:val="003D5458"/>
    <w:rsid w:val="003D6633"/>
    <w:rsid w:val="003D7277"/>
    <w:rsid w:val="003E2FC8"/>
    <w:rsid w:val="003E38A2"/>
    <w:rsid w:val="003E66EB"/>
    <w:rsid w:val="003E6F51"/>
    <w:rsid w:val="003E75D0"/>
    <w:rsid w:val="00400BEF"/>
    <w:rsid w:val="004035A5"/>
    <w:rsid w:val="00403727"/>
    <w:rsid w:val="0041236D"/>
    <w:rsid w:val="004259D0"/>
    <w:rsid w:val="004364AD"/>
    <w:rsid w:val="004365F2"/>
    <w:rsid w:val="004365F4"/>
    <w:rsid w:val="00437761"/>
    <w:rsid w:val="0044079E"/>
    <w:rsid w:val="00447A5D"/>
    <w:rsid w:val="004534C8"/>
    <w:rsid w:val="00460E46"/>
    <w:rsid w:val="004611F3"/>
    <w:rsid w:val="00464CA4"/>
    <w:rsid w:val="00466506"/>
    <w:rsid w:val="00466CBF"/>
    <w:rsid w:val="0046727C"/>
    <w:rsid w:val="00473BBD"/>
    <w:rsid w:val="004770E3"/>
    <w:rsid w:val="00477374"/>
    <w:rsid w:val="00483A3D"/>
    <w:rsid w:val="004841EB"/>
    <w:rsid w:val="004909F1"/>
    <w:rsid w:val="004922C9"/>
    <w:rsid w:val="004A0EB0"/>
    <w:rsid w:val="004A147A"/>
    <w:rsid w:val="004A51DF"/>
    <w:rsid w:val="004B007A"/>
    <w:rsid w:val="004B3726"/>
    <w:rsid w:val="004B6CE6"/>
    <w:rsid w:val="004B6F8A"/>
    <w:rsid w:val="004B741A"/>
    <w:rsid w:val="004B7B35"/>
    <w:rsid w:val="004C4FB3"/>
    <w:rsid w:val="004D56E8"/>
    <w:rsid w:val="004E1F18"/>
    <w:rsid w:val="004E2AF4"/>
    <w:rsid w:val="004F3472"/>
    <w:rsid w:val="004F4EBE"/>
    <w:rsid w:val="004F6BFE"/>
    <w:rsid w:val="005051CD"/>
    <w:rsid w:val="00510047"/>
    <w:rsid w:val="0051089F"/>
    <w:rsid w:val="00513844"/>
    <w:rsid w:val="00514688"/>
    <w:rsid w:val="00515254"/>
    <w:rsid w:val="005164E7"/>
    <w:rsid w:val="005270BE"/>
    <w:rsid w:val="00531D6D"/>
    <w:rsid w:val="00533717"/>
    <w:rsid w:val="0054698C"/>
    <w:rsid w:val="005552A1"/>
    <w:rsid w:val="00556423"/>
    <w:rsid w:val="00557634"/>
    <w:rsid w:val="00565779"/>
    <w:rsid w:val="00572472"/>
    <w:rsid w:val="00574A0E"/>
    <w:rsid w:val="00575F2E"/>
    <w:rsid w:val="00592D6C"/>
    <w:rsid w:val="005A20A0"/>
    <w:rsid w:val="005A2F26"/>
    <w:rsid w:val="005A4BA5"/>
    <w:rsid w:val="005A61EB"/>
    <w:rsid w:val="005A6742"/>
    <w:rsid w:val="005B2956"/>
    <w:rsid w:val="005C70D9"/>
    <w:rsid w:val="005C7636"/>
    <w:rsid w:val="005D0F9E"/>
    <w:rsid w:val="005D403C"/>
    <w:rsid w:val="005D49AF"/>
    <w:rsid w:val="005D7312"/>
    <w:rsid w:val="005F710C"/>
    <w:rsid w:val="00602014"/>
    <w:rsid w:val="006034CE"/>
    <w:rsid w:val="00610D88"/>
    <w:rsid w:val="00613C78"/>
    <w:rsid w:val="00621CF4"/>
    <w:rsid w:val="00633CE8"/>
    <w:rsid w:val="006364DE"/>
    <w:rsid w:val="006365DB"/>
    <w:rsid w:val="00641FBD"/>
    <w:rsid w:val="00642667"/>
    <w:rsid w:val="006426C9"/>
    <w:rsid w:val="00647972"/>
    <w:rsid w:val="00647C4A"/>
    <w:rsid w:val="00663D29"/>
    <w:rsid w:val="00667B94"/>
    <w:rsid w:val="00676078"/>
    <w:rsid w:val="00677DFF"/>
    <w:rsid w:val="00680B89"/>
    <w:rsid w:val="006903C0"/>
    <w:rsid w:val="00693D98"/>
    <w:rsid w:val="00695E65"/>
    <w:rsid w:val="006B416C"/>
    <w:rsid w:val="006C051E"/>
    <w:rsid w:val="006C0ACD"/>
    <w:rsid w:val="006C1D97"/>
    <w:rsid w:val="006C36D5"/>
    <w:rsid w:val="006D493E"/>
    <w:rsid w:val="006E1C6E"/>
    <w:rsid w:val="006E4809"/>
    <w:rsid w:val="006E7CAF"/>
    <w:rsid w:val="006E7F88"/>
    <w:rsid w:val="006F2FAC"/>
    <w:rsid w:val="006F5351"/>
    <w:rsid w:val="00705DCA"/>
    <w:rsid w:val="00706A2F"/>
    <w:rsid w:val="007170F7"/>
    <w:rsid w:val="00723B2E"/>
    <w:rsid w:val="007276B3"/>
    <w:rsid w:val="00727F7B"/>
    <w:rsid w:val="00743AF8"/>
    <w:rsid w:val="00755C60"/>
    <w:rsid w:val="00756EDD"/>
    <w:rsid w:val="0075711B"/>
    <w:rsid w:val="00763DF6"/>
    <w:rsid w:val="0076545D"/>
    <w:rsid w:val="007661F4"/>
    <w:rsid w:val="00767F25"/>
    <w:rsid w:val="0077407F"/>
    <w:rsid w:val="00777C17"/>
    <w:rsid w:val="00783AFF"/>
    <w:rsid w:val="00797C4F"/>
    <w:rsid w:val="007B23E1"/>
    <w:rsid w:val="007B2635"/>
    <w:rsid w:val="007B286E"/>
    <w:rsid w:val="007B3E86"/>
    <w:rsid w:val="007B54A7"/>
    <w:rsid w:val="007B744C"/>
    <w:rsid w:val="007C5688"/>
    <w:rsid w:val="007C57A9"/>
    <w:rsid w:val="007D216A"/>
    <w:rsid w:val="007D292C"/>
    <w:rsid w:val="007D39E0"/>
    <w:rsid w:val="007D67CE"/>
    <w:rsid w:val="007D6D8A"/>
    <w:rsid w:val="007E72AD"/>
    <w:rsid w:val="00801791"/>
    <w:rsid w:val="00801E00"/>
    <w:rsid w:val="008073A3"/>
    <w:rsid w:val="0081278E"/>
    <w:rsid w:val="0081603C"/>
    <w:rsid w:val="008172CE"/>
    <w:rsid w:val="0082018C"/>
    <w:rsid w:val="00822115"/>
    <w:rsid w:val="00823318"/>
    <w:rsid w:val="00824DBE"/>
    <w:rsid w:val="00833562"/>
    <w:rsid w:val="0083502E"/>
    <w:rsid w:val="00851B94"/>
    <w:rsid w:val="00852FD3"/>
    <w:rsid w:val="00861209"/>
    <w:rsid w:val="00865037"/>
    <w:rsid w:val="008762EF"/>
    <w:rsid w:val="00877DA2"/>
    <w:rsid w:val="008801EF"/>
    <w:rsid w:val="008817CC"/>
    <w:rsid w:val="00881C9F"/>
    <w:rsid w:val="00884C87"/>
    <w:rsid w:val="00884CA5"/>
    <w:rsid w:val="008869D9"/>
    <w:rsid w:val="0089470B"/>
    <w:rsid w:val="008A3345"/>
    <w:rsid w:val="008B0C78"/>
    <w:rsid w:val="008B1B89"/>
    <w:rsid w:val="008B1F08"/>
    <w:rsid w:val="008C0F5F"/>
    <w:rsid w:val="008C3299"/>
    <w:rsid w:val="008C59BA"/>
    <w:rsid w:val="008D2BEB"/>
    <w:rsid w:val="008D437D"/>
    <w:rsid w:val="008D5D35"/>
    <w:rsid w:val="008E2A20"/>
    <w:rsid w:val="008E5C99"/>
    <w:rsid w:val="008F49E3"/>
    <w:rsid w:val="009009E7"/>
    <w:rsid w:val="00906538"/>
    <w:rsid w:val="00906550"/>
    <w:rsid w:val="00910EBF"/>
    <w:rsid w:val="00916A27"/>
    <w:rsid w:val="0092094C"/>
    <w:rsid w:val="00923ED7"/>
    <w:rsid w:val="00926AFB"/>
    <w:rsid w:val="00930E01"/>
    <w:rsid w:val="00937882"/>
    <w:rsid w:val="00945859"/>
    <w:rsid w:val="00945904"/>
    <w:rsid w:val="00946A9C"/>
    <w:rsid w:val="00951A9B"/>
    <w:rsid w:val="00952627"/>
    <w:rsid w:val="00954253"/>
    <w:rsid w:val="0095494E"/>
    <w:rsid w:val="00962CF9"/>
    <w:rsid w:val="009632F3"/>
    <w:rsid w:val="00986849"/>
    <w:rsid w:val="00994D94"/>
    <w:rsid w:val="009969A9"/>
    <w:rsid w:val="009A5C7A"/>
    <w:rsid w:val="009B46FC"/>
    <w:rsid w:val="009C32B6"/>
    <w:rsid w:val="009C61BF"/>
    <w:rsid w:val="009D3CAD"/>
    <w:rsid w:val="009E2A88"/>
    <w:rsid w:val="009F100A"/>
    <w:rsid w:val="009F700D"/>
    <w:rsid w:val="009F7E69"/>
    <w:rsid w:val="00A162DF"/>
    <w:rsid w:val="00A167CF"/>
    <w:rsid w:val="00A17AB2"/>
    <w:rsid w:val="00A17B47"/>
    <w:rsid w:val="00A30B5C"/>
    <w:rsid w:val="00A43C4C"/>
    <w:rsid w:val="00A55B64"/>
    <w:rsid w:val="00A5636A"/>
    <w:rsid w:val="00A566C6"/>
    <w:rsid w:val="00A70273"/>
    <w:rsid w:val="00A704F9"/>
    <w:rsid w:val="00A70A74"/>
    <w:rsid w:val="00A710E2"/>
    <w:rsid w:val="00A776DC"/>
    <w:rsid w:val="00A77F11"/>
    <w:rsid w:val="00A81D59"/>
    <w:rsid w:val="00A87128"/>
    <w:rsid w:val="00A91CA7"/>
    <w:rsid w:val="00A92249"/>
    <w:rsid w:val="00AA0169"/>
    <w:rsid w:val="00AA4568"/>
    <w:rsid w:val="00AA4A08"/>
    <w:rsid w:val="00AA603D"/>
    <w:rsid w:val="00AB0B2F"/>
    <w:rsid w:val="00AB194E"/>
    <w:rsid w:val="00AD136F"/>
    <w:rsid w:val="00AD2C88"/>
    <w:rsid w:val="00AD7FC0"/>
    <w:rsid w:val="00AE06CB"/>
    <w:rsid w:val="00AE5844"/>
    <w:rsid w:val="00AE6D57"/>
    <w:rsid w:val="00AE797F"/>
    <w:rsid w:val="00AF3338"/>
    <w:rsid w:val="00AF40BA"/>
    <w:rsid w:val="00B03A12"/>
    <w:rsid w:val="00B04D6A"/>
    <w:rsid w:val="00B06F0C"/>
    <w:rsid w:val="00B1025E"/>
    <w:rsid w:val="00B2541C"/>
    <w:rsid w:val="00B26994"/>
    <w:rsid w:val="00B350BA"/>
    <w:rsid w:val="00B4076E"/>
    <w:rsid w:val="00B44795"/>
    <w:rsid w:val="00B535F4"/>
    <w:rsid w:val="00B55F99"/>
    <w:rsid w:val="00B67FA7"/>
    <w:rsid w:val="00B7651B"/>
    <w:rsid w:val="00B81BEA"/>
    <w:rsid w:val="00B87F42"/>
    <w:rsid w:val="00BA2602"/>
    <w:rsid w:val="00BA5720"/>
    <w:rsid w:val="00BB03FD"/>
    <w:rsid w:val="00BB527E"/>
    <w:rsid w:val="00BB5780"/>
    <w:rsid w:val="00BB6F47"/>
    <w:rsid w:val="00BD164C"/>
    <w:rsid w:val="00BD2568"/>
    <w:rsid w:val="00BE4932"/>
    <w:rsid w:val="00BE4938"/>
    <w:rsid w:val="00BF1BD7"/>
    <w:rsid w:val="00BF449E"/>
    <w:rsid w:val="00BF466C"/>
    <w:rsid w:val="00C005F9"/>
    <w:rsid w:val="00C04FD7"/>
    <w:rsid w:val="00C11A5F"/>
    <w:rsid w:val="00C17E19"/>
    <w:rsid w:val="00C20A02"/>
    <w:rsid w:val="00C21A7E"/>
    <w:rsid w:val="00C21F71"/>
    <w:rsid w:val="00C265B7"/>
    <w:rsid w:val="00C26662"/>
    <w:rsid w:val="00C3434C"/>
    <w:rsid w:val="00C46B36"/>
    <w:rsid w:val="00C52085"/>
    <w:rsid w:val="00C526A1"/>
    <w:rsid w:val="00C527D0"/>
    <w:rsid w:val="00C53ABD"/>
    <w:rsid w:val="00C552D8"/>
    <w:rsid w:val="00C62403"/>
    <w:rsid w:val="00C62FCF"/>
    <w:rsid w:val="00C64E23"/>
    <w:rsid w:val="00C77DA2"/>
    <w:rsid w:val="00C914AA"/>
    <w:rsid w:val="00C94894"/>
    <w:rsid w:val="00C95A5D"/>
    <w:rsid w:val="00CB005F"/>
    <w:rsid w:val="00CB2284"/>
    <w:rsid w:val="00CB63B1"/>
    <w:rsid w:val="00CC2DD4"/>
    <w:rsid w:val="00CD1C4D"/>
    <w:rsid w:val="00CD2561"/>
    <w:rsid w:val="00CE6AD2"/>
    <w:rsid w:val="00CE6BA3"/>
    <w:rsid w:val="00D05129"/>
    <w:rsid w:val="00D101CA"/>
    <w:rsid w:val="00D1387A"/>
    <w:rsid w:val="00D14DFE"/>
    <w:rsid w:val="00D21C9B"/>
    <w:rsid w:val="00D2518A"/>
    <w:rsid w:val="00D27FC3"/>
    <w:rsid w:val="00D32519"/>
    <w:rsid w:val="00D345CC"/>
    <w:rsid w:val="00D41315"/>
    <w:rsid w:val="00D41FA8"/>
    <w:rsid w:val="00D42CDA"/>
    <w:rsid w:val="00D45B90"/>
    <w:rsid w:val="00D531DE"/>
    <w:rsid w:val="00D53CC2"/>
    <w:rsid w:val="00D625E6"/>
    <w:rsid w:val="00D6591F"/>
    <w:rsid w:val="00D673CB"/>
    <w:rsid w:val="00D71F2F"/>
    <w:rsid w:val="00D726B4"/>
    <w:rsid w:val="00D742A9"/>
    <w:rsid w:val="00D7502C"/>
    <w:rsid w:val="00D76B38"/>
    <w:rsid w:val="00D7746E"/>
    <w:rsid w:val="00D854C5"/>
    <w:rsid w:val="00D96DAF"/>
    <w:rsid w:val="00DA05D1"/>
    <w:rsid w:val="00DA4B1F"/>
    <w:rsid w:val="00DA7C9E"/>
    <w:rsid w:val="00DB4B39"/>
    <w:rsid w:val="00DC195A"/>
    <w:rsid w:val="00DC2B62"/>
    <w:rsid w:val="00DC5C39"/>
    <w:rsid w:val="00DC60B6"/>
    <w:rsid w:val="00DC7615"/>
    <w:rsid w:val="00DD32D4"/>
    <w:rsid w:val="00DF7714"/>
    <w:rsid w:val="00E02111"/>
    <w:rsid w:val="00E03EB6"/>
    <w:rsid w:val="00E064BA"/>
    <w:rsid w:val="00E06960"/>
    <w:rsid w:val="00E07258"/>
    <w:rsid w:val="00E07D35"/>
    <w:rsid w:val="00E123B5"/>
    <w:rsid w:val="00E16078"/>
    <w:rsid w:val="00E177FE"/>
    <w:rsid w:val="00E20393"/>
    <w:rsid w:val="00E21A8B"/>
    <w:rsid w:val="00E259F7"/>
    <w:rsid w:val="00E266A4"/>
    <w:rsid w:val="00E266BF"/>
    <w:rsid w:val="00E27964"/>
    <w:rsid w:val="00E35AA1"/>
    <w:rsid w:val="00E51235"/>
    <w:rsid w:val="00E55E7F"/>
    <w:rsid w:val="00E60A5A"/>
    <w:rsid w:val="00E632E2"/>
    <w:rsid w:val="00E6680E"/>
    <w:rsid w:val="00E6789E"/>
    <w:rsid w:val="00E77F36"/>
    <w:rsid w:val="00E92247"/>
    <w:rsid w:val="00E97671"/>
    <w:rsid w:val="00EA28D0"/>
    <w:rsid w:val="00EA38FA"/>
    <w:rsid w:val="00EB017C"/>
    <w:rsid w:val="00EB2576"/>
    <w:rsid w:val="00EB3537"/>
    <w:rsid w:val="00EB75CC"/>
    <w:rsid w:val="00EC4906"/>
    <w:rsid w:val="00EC58BE"/>
    <w:rsid w:val="00EC6AD3"/>
    <w:rsid w:val="00ED02D6"/>
    <w:rsid w:val="00ED6B0A"/>
    <w:rsid w:val="00EE0316"/>
    <w:rsid w:val="00EE0EFE"/>
    <w:rsid w:val="00EE4EEE"/>
    <w:rsid w:val="00EE5EFF"/>
    <w:rsid w:val="00EF2644"/>
    <w:rsid w:val="00F0281B"/>
    <w:rsid w:val="00F16554"/>
    <w:rsid w:val="00F20A7C"/>
    <w:rsid w:val="00F34FE5"/>
    <w:rsid w:val="00F35249"/>
    <w:rsid w:val="00F44A7E"/>
    <w:rsid w:val="00F4652F"/>
    <w:rsid w:val="00F562AF"/>
    <w:rsid w:val="00F56871"/>
    <w:rsid w:val="00F6617E"/>
    <w:rsid w:val="00F709BF"/>
    <w:rsid w:val="00F730C1"/>
    <w:rsid w:val="00F732B4"/>
    <w:rsid w:val="00F80A60"/>
    <w:rsid w:val="00F91B0E"/>
    <w:rsid w:val="00F945DB"/>
    <w:rsid w:val="00FA121E"/>
    <w:rsid w:val="00FA4F67"/>
    <w:rsid w:val="00FA5403"/>
    <w:rsid w:val="00FB2799"/>
    <w:rsid w:val="00FC3CF8"/>
    <w:rsid w:val="00FC3EB1"/>
    <w:rsid w:val="00FC50FF"/>
    <w:rsid w:val="00FC7061"/>
    <w:rsid w:val="00FD3172"/>
    <w:rsid w:val="00FE19D4"/>
    <w:rsid w:val="00FE29E7"/>
    <w:rsid w:val="00FE3055"/>
    <w:rsid w:val="00FE6F02"/>
    <w:rsid w:val="00FE7568"/>
    <w:rsid w:val="00FF124C"/>
    <w:rsid w:val="00FF1297"/>
    <w:rsid w:val="00FF1FFA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01997"/>
  <w15:docId w15:val="{9CADDE96-1A97-4620-AB17-66AD1B95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79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37E"/>
    <w:rPr>
      <w:rFonts w:ascii="Calibri" w:eastAsia="Times New Roman" w:hAnsi="Calibri" w:cs="Times New Roman"/>
      <w:sz w:val="22"/>
      <w:szCs w:val="22"/>
      <w:lang w:val="bg-BG" w:eastAsia="bg-BG"/>
    </w:rPr>
  </w:style>
  <w:style w:type="paragraph" w:styleId="a4">
    <w:name w:val="List Paragraph"/>
    <w:basedOn w:val="a"/>
    <w:uiPriority w:val="34"/>
    <w:qFormat/>
    <w:rsid w:val="00E97671"/>
    <w:pPr>
      <w:ind w:left="720"/>
      <w:contextualSpacing/>
    </w:pPr>
  </w:style>
  <w:style w:type="paragraph" w:styleId="a5">
    <w:name w:val="footer"/>
    <w:basedOn w:val="a"/>
    <w:link w:val="a6"/>
    <w:rsid w:val="003B13B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bg-BG"/>
    </w:rPr>
  </w:style>
  <w:style w:type="character" w:customStyle="1" w:styleId="a6">
    <w:name w:val="Долен колонтитул Знак"/>
    <w:basedOn w:val="a0"/>
    <w:link w:val="a5"/>
    <w:rsid w:val="003B13B0"/>
    <w:rPr>
      <w:rFonts w:ascii="Times New Roman" w:eastAsia="Times New Roman" w:hAnsi="Times New Roman" w:cs="Times New Roman"/>
      <w:lang w:val="bg-BG"/>
    </w:rPr>
  </w:style>
  <w:style w:type="table" w:styleId="a7">
    <w:name w:val="Table Grid"/>
    <w:basedOn w:val="a1"/>
    <w:rsid w:val="00BE4932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4D94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94D94"/>
    <w:rPr>
      <w:rFonts w:ascii="Lucida Grande CY" w:eastAsia="Calibri" w:hAnsi="Lucida Grande CY" w:cs="Lucida Grande CY"/>
      <w:sz w:val="18"/>
      <w:szCs w:val="18"/>
    </w:rPr>
  </w:style>
  <w:style w:type="character" w:styleId="aa">
    <w:name w:val="page number"/>
    <w:basedOn w:val="a0"/>
    <w:uiPriority w:val="99"/>
    <w:semiHidden/>
    <w:unhideWhenUsed/>
    <w:rsid w:val="00241D3C"/>
  </w:style>
  <w:style w:type="character" w:styleId="ab">
    <w:name w:val="Emphasis"/>
    <w:basedOn w:val="a0"/>
    <w:uiPriority w:val="20"/>
    <w:qFormat/>
    <w:rsid w:val="00FA54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BE128-47C8-4F43-857D-E1527CB0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 Rangelova</dc:creator>
  <cp:lastModifiedBy>Поли Първанова</cp:lastModifiedBy>
  <cp:revision>2</cp:revision>
  <cp:lastPrinted>2022-05-23T15:52:00Z</cp:lastPrinted>
  <dcterms:created xsi:type="dcterms:W3CDTF">2022-11-25T12:46:00Z</dcterms:created>
  <dcterms:modified xsi:type="dcterms:W3CDTF">2022-11-25T12:46:00Z</dcterms:modified>
</cp:coreProperties>
</file>